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1C" w:rsidRPr="00A12E5A" w:rsidRDefault="00CF556D" w:rsidP="004667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Районные подразделения г</w:t>
      </w:r>
      <w:r w:rsidR="004C0639">
        <w:rPr>
          <w:rFonts w:ascii="Times New Roman" w:hAnsi="Times New Roman" w:cs="Times New Roman"/>
          <w:b/>
        </w:rPr>
        <w:t>осударственного бюджетного учреждения Самарской области</w:t>
      </w:r>
      <w:r w:rsidR="0046671C" w:rsidRPr="00A12E5A">
        <w:rPr>
          <w:rFonts w:ascii="Times New Roman" w:hAnsi="Times New Roman" w:cs="Times New Roman"/>
          <w:b/>
        </w:rPr>
        <w:t xml:space="preserve"> «Самарская </w:t>
      </w:r>
      <w:r w:rsidR="004C0639">
        <w:rPr>
          <w:rFonts w:ascii="Times New Roman" w:hAnsi="Times New Roman" w:cs="Times New Roman"/>
          <w:b/>
        </w:rPr>
        <w:t>областная ветеринарная лаборатория</w:t>
      </w:r>
      <w:r w:rsidR="0046671C" w:rsidRPr="00A12E5A">
        <w:rPr>
          <w:rFonts w:ascii="Times New Roman" w:hAnsi="Times New Roman" w:cs="Times New Roman"/>
          <w:b/>
        </w:rPr>
        <w:t>»</w:t>
      </w:r>
      <w:r w:rsidR="004C0639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1559"/>
        <w:gridCol w:w="2835"/>
        <w:gridCol w:w="3827"/>
      </w:tblGrid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обособленного подразделения</w:t>
            </w: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обособленного подразделения (ФИО, должность)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рабочий</w:t>
            </w:r>
          </w:p>
        </w:tc>
        <w:tc>
          <w:tcPr>
            <w:tcW w:w="2835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2E5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7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12E5A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Безенчукского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A84864" w:rsidRPr="00A12E5A" w:rsidRDefault="00A84864" w:rsidP="00A8486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4864" w:rsidRDefault="00A84864" w:rsidP="003C7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Юдина Ольга Владимировна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  <w:p w:rsidR="00A84864" w:rsidRPr="00A12E5A" w:rsidRDefault="00A84864" w:rsidP="009F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8(84676)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2-27-39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vetlab-bezenchuk</w:t>
            </w:r>
            <w:proofErr w:type="spellEnd"/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@ yandex.ru</w:t>
            </w:r>
          </w:p>
        </w:tc>
        <w:tc>
          <w:tcPr>
            <w:tcW w:w="3827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Безенчукский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Безенчук,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Чапаева, д 1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Богатовского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Трыкова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8(84666)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2-12-30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vetlab-bgt@yandex.ru</w:t>
            </w:r>
          </w:p>
        </w:tc>
        <w:tc>
          <w:tcPr>
            <w:tcW w:w="3827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Богатовский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Богатое,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Строителей, д. 16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Большеглушицкого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A84864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Уразова Светлана Викторовна</w:t>
            </w:r>
          </w:p>
          <w:p w:rsidR="00A84864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8(84673)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2-10-76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bgvetlab@yandex.ru</w:t>
            </w:r>
          </w:p>
        </w:tc>
        <w:tc>
          <w:tcPr>
            <w:tcW w:w="3827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Большеглушицкий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с. Большая Глушица,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Ярмарочная, д. 3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Больше-Черниговского района</w:t>
            </w: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Минаева Фарида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8(84672)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2-13-67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226">
              <w:rPr>
                <w:rFonts w:ascii="Times New Roman" w:hAnsi="Times New Roman" w:cs="Times New Roman"/>
                <w:sz w:val="20"/>
                <w:szCs w:val="20"/>
              </w:rPr>
              <w:t>vet.lab.cernigovka@gmail.com</w:t>
            </w:r>
          </w:p>
        </w:tc>
        <w:tc>
          <w:tcPr>
            <w:tcW w:w="3827" w:type="dxa"/>
          </w:tcPr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446290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Больше- Черниговский район, с. Большая Черниговка,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Аэродромная, д. 1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Борского района</w:t>
            </w: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Синютина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8(84667)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2-15-03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235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siniutina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yandex.ru</w:t>
            </w:r>
          </w:p>
        </w:tc>
        <w:tc>
          <w:tcPr>
            <w:tcW w:w="3827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Борский район,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с. Борское, ул. Первомайская, д. 113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Кинельского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A84864" w:rsidRPr="00235C4C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Топоркова Елена Геннадьевна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8(84663)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2-11-31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kinel</w:t>
            </w:r>
            <w:proofErr w:type="spellEnd"/>
            <w:r w:rsidRPr="00235C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  <w:tc>
          <w:tcPr>
            <w:tcW w:w="3827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446431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г.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ул. Спортивная, д. 1Б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Кинель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-Черкасского района</w:t>
            </w: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Татаринцева Светлана Владимировна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8(84660)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4-34-95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k-hvet-lab2013@yandex.ru</w:t>
            </w:r>
          </w:p>
        </w:tc>
        <w:tc>
          <w:tcPr>
            <w:tcW w:w="3827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- Черкасский район,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–Черкассы, ул. Вокзальная, д. 2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Клявлинского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4864" w:rsidRDefault="00A84864" w:rsidP="002D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Карягина Марина Михайловна</w:t>
            </w:r>
          </w:p>
          <w:p w:rsidR="00A84864" w:rsidRPr="00A12E5A" w:rsidRDefault="00A84864" w:rsidP="002D0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8(84653)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2-29-54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skaya020984@gmail.com</w:t>
            </w:r>
          </w:p>
        </w:tc>
        <w:tc>
          <w:tcPr>
            <w:tcW w:w="3827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446960,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ж/д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ст.Клявлино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Прониной, д.79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84864" w:rsidRPr="00A12E5A" w:rsidRDefault="00A84864" w:rsidP="00A8486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Кошкинского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Матосова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8(84650)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2-27-05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matosowa.irina@yandex.ru</w:t>
            </w:r>
          </w:p>
        </w:tc>
        <w:tc>
          <w:tcPr>
            <w:tcW w:w="3827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Кошкинский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шки, 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Академика Павлова, д. 31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84864" w:rsidRPr="00D506CD" w:rsidRDefault="00A84864" w:rsidP="00A8486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Нефтегорского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</w:t>
            </w: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Музюкина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отдела, в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едущий 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8(84670)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2-17-42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natalya.muzyukina.78@mail.ru</w:t>
            </w:r>
          </w:p>
        </w:tc>
        <w:tc>
          <w:tcPr>
            <w:tcW w:w="3827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Нефтегорский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г.Нефтегорск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Промышленности, д. 3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84864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Пестравского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  <w:p w:rsidR="00A84864" w:rsidRPr="00A12E5A" w:rsidRDefault="00A84864" w:rsidP="004667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Пригодская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Юрьевна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8(84674)</w:t>
            </w:r>
          </w:p>
          <w:p w:rsidR="00A84864" w:rsidRPr="00A12E5A" w:rsidRDefault="00A84864" w:rsidP="004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2-12-82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vet-pestravka@yandex.ru</w:t>
            </w:r>
          </w:p>
        </w:tc>
        <w:tc>
          <w:tcPr>
            <w:tcW w:w="3827" w:type="dxa"/>
          </w:tcPr>
          <w:p w:rsidR="00A84864" w:rsidRPr="00A12E5A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Пестравский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84864" w:rsidRPr="006C71E7" w:rsidRDefault="00A84864" w:rsidP="004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с. Пестравка, ул. Дачная, д. 23А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Похвистневского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4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Татаринцева Светлана Владимировна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отдела,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8(84656)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2-13-43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9CF">
              <w:rPr>
                <w:rFonts w:ascii="Times New Roman" w:hAnsi="Times New Roman" w:cs="Times New Roman"/>
                <w:sz w:val="20"/>
                <w:szCs w:val="20"/>
              </w:rPr>
              <w:t>p.vet-lab@yandex.ru</w:t>
            </w:r>
          </w:p>
        </w:tc>
        <w:tc>
          <w:tcPr>
            <w:tcW w:w="3827" w:type="dxa"/>
          </w:tcPr>
          <w:p w:rsidR="00A84864" w:rsidRPr="004C0639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446452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Pr="004C06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г. Похвистнево, ул. Суходольная 38А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Приволжского района</w:t>
            </w:r>
          </w:p>
        </w:tc>
        <w:tc>
          <w:tcPr>
            <w:tcW w:w="3544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Думцева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отдела, в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едущий 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8(84647)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9-16-11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vet-volga@yandex.ru</w:t>
            </w:r>
          </w:p>
        </w:tc>
        <w:tc>
          <w:tcPr>
            <w:tcW w:w="3827" w:type="dxa"/>
          </w:tcPr>
          <w:p w:rsidR="00A84864" w:rsidRPr="006C71E7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445560,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Самарская область, Приволжский район, с. Приволжье, ул. Комарова, д. 2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84864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Сергиевского района</w:t>
            </w:r>
          </w:p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Горланов Вадим Викторович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8(84655)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2-58-50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sergievskijotdel@yandex.ru</w:t>
            </w:r>
          </w:p>
        </w:tc>
        <w:tc>
          <w:tcPr>
            <w:tcW w:w="3827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446551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Сергиевский район, </w:t>
            </w:r>
          </w:p>
          <w:p w:rsidR="00A84864" w:rsidRPr="006C71E7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п. Сургут, ул. Юбилейная, д. 10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93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 Ставропольского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A84864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8(8482)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22-15-75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stavvetlab@mail.ru</w:t>
            </w:r>
          </w:p>
        </w:tc>
        <w:tc>
          <w:tcPr>
            <w:tcW w:w="3827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445007,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г. Тольятти, </w:t>
            </w:r>
          </w:p>
          <w:p w:rsidR="00A84864" w:rsidRPr="006C71E7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бульвар 50 лет Октября, д. 77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Сызранского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Котенева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8(84643)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7-23-00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65B">
              <w:rPr>
                <w:rFonts w:ascii="Times New Roman" w:hAnsi="Times New Roman" w:cs="Times New Roman"/>
                <w:sz w:val="20"/>
                <w:szCs w:val="20"/>
              </w:rPr>
              <w:t>szrlab@mail.ru</w:t>
            </w:r>
          </w:p>
        </w:tc>
        <w:tc>
          <w:tcPr>
            <w:tcW w:w="3827" w:type="dxa"/>
          </w:tcPr>
          <w:p w:rsidR="00A84864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. Новая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Крымза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84864" w:rsidRPr="00235C4C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ул. 4-я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Челно-Вершинского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Белозерова Надежда Михайловна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8(84651)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2-17-68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bnm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A84864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446840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Челно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Вершинский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84864" w:rsidRPr="006C71E7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с. Челно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-Вершины, ул.Молодежная,8</w:t>
            </w:r>
          </w:p>
        </w:tc>
      </w:tr>
      <w:tr w:rsidR="00A84864" w:rsidRPr="00A12E5A" w:rsidTr="00A84864"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Шенталинского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544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Биктулов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Петр Иванович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Начальник отдела, 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8(84652)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2-12-12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shentalavet@mail.ru</w:t>
            </w:r>
          </w:p>
        </w:tc>
        <w:tc>
          <w:tcPr>
            <w:tcW w:w="3827" w:type="dxa"/>
          </w:tcPr>
          <w:p w:rsidR="00A84864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446910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Шенталинский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Шентала, </w:t>
            </w:r>
          </w:p>
          <w:p w:rsidR="00A84864" w:rsidRPr="006C71E7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30</w:t>
            </w:r>
          </w:p>
        </w:tc>
      </w:tr>
      <w:tr w:rsidR="00A84864" w:rsidRPr="00A12E5A" w:rsidTr="00A84864">
        <w:trPr>
          <w:trHeight w:val="449"/>
        </w:trPr>
        <w:tc>
          <w:tcPr>
            <w:tcW w:w="426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</w:t>
            </w:r>
            <w:proofErr w:type="spellStart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Шигонского</w:t>
            </w:r>
            <w:proofErr w:type="spellEnd"/>
            <w:r w:rsidRPr="00A12E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Чекушова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отдела,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ветврач</w:t>
            </w:r>
          </w:p>
        </w:tc>
        <w:tc>
          <w:tcPr>
            <w:tcW w:w="1559" w:type="dxa"/>
          </w:tcPr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8(84648)</w:t>
            </w:r>
          </w:p>
          <w:p w:rsidR="00A84864" w:rsidRPr="00A12E5A" w:rsidRDefault="00A84864" w:rsidP="00084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2-13-10</w:t>
            </w:r>
          </w:p>
        </w:tc>
        <w:tc>
          <w:tcPr>
            <w:tcW w:w="2835" w:type="dxa"/>
          </w:tcPr>
          <w:p w:rsidR="00A84864" w:rsidRPr="006C71E7" w:rsidRDefault="00A84864" w:rsidP="00A8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1E7">
              <w:rPr>
                <w:rFonts w:ascii="Times New Roman" w:hAnsi="Times New Roman" w:cs="Times New Roman"/>
                <w:sz w:val="20"/>
                <w:szCs w:val="20"/>
              </w:rPr>
              <w:t>shiglab@yandex.ru</w:t>
            </w:r>
          </w:p>
        </w:tc>
        <w:tc>
          <w:tcPr>
            <w:tcW w:w="3827" w:type="dxa"/>
          </w:tcPr>
          <w:p w:rsidR="00A84864" w:rsidRPr="00A12E5A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446720, </w:t>
            </w: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</w:t>
            </w:r>
            <w:proofErr w:type="spellStart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Шигонский</w:t>
            </w:r>
            <w:proofErr w:type="spellEnd"/>
            <w:r w:rsidRPr="00A12E5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84864" w:rsidRPr="006C71E7" w:rsidRDefault="00A84864" w:rsidP="0008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E5A">
              <w:rPr>
                <w:rFonts w:ascii="Times New Roman" w:hAnsi="Times New Roman" w:cs="Times New Roman"/>
                <w:sz w:val="20"/>
                <w:szCs w:val="20"/>
              </w:rPr>
              <w:t>с. Шигоны, ул. Кооперативная, д. 5</w:t>
            </w:r>
          </w:p>
        </w:tc>
      </w:tr>
    </w:tbl>
    <w:p w:rsidR="0046671C" w:rsidRDefault="0046671C" w:rsidP="0046671C">
      <w:pPr>
        <w:jc w:val="center"/>
        <w:rPr>
          <w:rFonts w:ascii="Times New Roman" w:hAnsi="Times New Roman" w:cs="Times New Roman"/>
          <w:b/>
        </w:rPr>
      </w:pPr>
    </w:p>
    <w:p w:rsidR="0046671C" w:rsidRDefault="0046671C"/>
    <w:p w:rsidR="0046671C" w:rsidRDefault="0046671C"/>
    <w:p w:rsidR="0046671C" w:rsidRDefault="0046671C"/>
    <w:p w:rsidR="0046671C" w:rsidRDefault="0046671C"/>
    <w:sectPr w:rsidR="0046671C" w:rsidSect="004C06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1C"/>
    <w:rsid w:val="00044223"/>
    <w:rsid w:val="00070D19"/>
    <w:rsid w:val="000849FB"/>
    <w:rsid w:val="0009569D"/>
    <w:rsid w:val="00235C4C"/>
    <w:rsid w:val="002D0BD5"/>
    <w:rsid w:val="003C7FFD"/>
    <w:rsid w:val="003E529D"/>
    <w:rsid w:val="0046671C"/>
    <w:rsid w:val="004C0639"/>
    <w:rsid w:val="004F565B"/>
    <w:rsid w:val="006E03EB"/>
    <w:rsid w:val="009C209C"/>
    <w:rsid w:val="009C4226"/>
    <w:rsid w:val="009F6858"/>
    <w:rsid w:val="00A84864"/>
    <w:rsid w:val="00CF556D"/>
    <w:rsid w:val="00D96CD7"/>
    <w:rsid w:val="00DD59CF"/>
    <w:rsid w:val="00EC02CA"/>
    <w:rsid w:val="00F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0F6E"/>
  <w15:chartTrackingRefBased/>
  <w15:docId w15:val="{6D839EA3-92AE-411A-945B-C340B22E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7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19</cp:revision>
  <cp:lastPrinted>2023-10-25T10:16:00Z</cp:lastPrinted>
  <dcterms:created xsi:type="dcterms:W3CDTF">2020-06-05T05:09:00Z</dcterms:created>
  <dcterms:modified xsi:type="dcterms:W3CDTF">2024-01-17T06:13:00Z</dcterms:modified>
</cp:coreProperties>
</file>